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4E" w:rsidRPr="00740D4F" w:rsidRDefault="00740D4F" w:rsidP="009C6E4E">
      <w:pPr>
        <w:pStyle w:val="DefaultText"/>
        <w:rPr>
          <w:b/>
          <w:i/>
          <w:color w:val="0070C0"/>
          <w:sz w:val="32"/>
          <w:szCs w:val="32"/>
        </w:rPr>
      </w:pPr>
      <w:r w:rsidRPr="00740D4F">
        <w:rPr>
          <w:b/>
          <w:i/>
          <w:color w:val="0070C0"/>
          <w:sz w:val="32"/>
          <w:szCs w:val="32"/>
        </w:rPr>
        <w:t xml:space="preserve">Instruction Outline of Topics to be Covered </w:t>
      </w:r>
      <w:r w:rsidR="009C6E4E" w:rsidRPr="00740D4F">
        <w:rPr>
          <w:b/>
          <w:i/>
          <w:color w:val="0070C0"/>
          <w:sz w:val="32"/>
          <w:szCs w:val="32"/>
        </w:rPr>
        <w:t>for MAC 1105</w:t>
      </w:r>
    </w:p>
    <w:p w:rsidR="009C6E4E" w:rsidRDefault="009C6E4E" w:rsidP="009C6E4E">
      <w:pPr>
        <w:pStyle w:val="DefaultText"/>
        <w:rPr>
          <w:b/>
          <w:sz w:val="28"/>
          <w:szCs w:val="28"/>
        </w:rPr>
      </w:pPr>
    </w:p>
    <w:p w:rsidR="009C6E4E" w:rsidRPr="00961AA2" w:rsidRDefault="009C6E4E" w:rsidP="009C6E4E">
      <w:pPr>
        <w:pStyle w:val="Default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is a list of how I </w:t>
      </w:r>
      <w:r w:rsidR="004F693E">
        <w:rPr>
          <w:b/>
          <w:sz w:val="28"/>
          <w:szCs w:val="28"/>
        </w:rPr>
        <w:t xml:space="preserve">(Amy Kincade) </w:t>
      </w:r>
      <w:bookmarkStart w:id="0" w:name="_GoBack"/>
      <w:bookmarkEnd w:id="0"/>
      <w:r>
        <w:rPr>
          <w:b/>
          <w:sz w:val="28"/>
          <w:szCs w:val="28"/>
        </w:rPr>
        <w:t>organize my College Algebra Courses.  I hope these suggestions will be helpful.</w:t>
      </w:r>
      <w:r w:rsidR="004F693E">
        <w:rPr>
          <w:b/>
          <w:sz w:val="28"/>
          <w:szCs w:val="28"/>
        </w:rPr>
        <w:t xml:space="preserve">  </w:t>
      </w:r>
    </w:p>
    <w:p w:rsidR="009C6E4E" w:rsidRPr="00E05C44" w:rsidRDefault="009C6E4E" w:rsidP="009C6E4E">
      <w:pPr>
        <w:pStyle w:val="DefaultText"/>
        <w:rPr>
          <w:b/>
        </w:rPr>
      </w:pPr>
    </w:p>
    <w:p w:rsidR="009C6E4E" w:rsidRDefault="009C6E4E" w:rsidP="009C6E4E">
      <w:pPr>
        <w:ind w:left="720"/>
      </w:pPr>
      <w:r w:rsidRPr="00E05C44">
        <w:t xml:space="preserve">CHAPTER 1- </w:t>
      </w:r>
      <w:r w:rsidRPr="00E05C44">
        <w:tab/>
        <w:t xml:space="preserve">Equations and </w:t>
      </w:r>
      <w:proofErr w:type="gramStart"/>
      <w:r w:rsidRPr="00E05C44">
        <w:t>Inequalities</w:t>
      </w:r>
      <w:r>
        <w:t xml:space="preserve">  (</w:t>
      </w:r>
      <w:proofErr w:type="gramEnd"/>
      <w:r>
        <w:t>Quiz/Assignment)</w:t>
      </w:r>
    </w:p>
    <w:p w:rsidR="00740D4F" w:rsidRDefault="00740D4F" w:rsidP="009C6E4E">
      <w:pPr>
        <w:ind w:left="720"/>
      </w:pPr>
      <w:r>
        <w:tab/>
        <w:t>Sections 1.5 &amp; 1.6 only</w:t>
      </w:r>
    </w:p>
    <w:p w:rsidR="009C6E4E" w:rsidRDefault="009C6E4E" w:rsidP="009C6E4E">
      <w:pPr>
        <w:ind w:left="720"/>
      </w:pPr>
    </w:p>
    <w:p w:rsidR="009C6E4E" w:rsidRDefault="009C6E4E" w:rsidP="009C6E4E">
      <w:pPr>
        <w:ind w:left="720"/>
      </w:pPr>
      <w:r>
        <w:tab/>
        <w:t>Do not spend very much time on chapter 1.  I cover it as one class or less review.</w:t>
      </w:r>
    </w:p>
    <w:p w:rsidR="009C6E4E" w:rsidRDefault="009C6E4E" w:rsidP="009C6E4E">
      <w:pPr>
        <w:ind w:left="720"/>
      </w:pPr>
      <w:r>
        <w:tab/>
        <w:t>I give a take home quiz/assignment that focusses on 1.5 &amp; 1.6.</w:t>
      </w:r>
    </w:p>
    <w:p w:rsidR="009C6E4E" w:rsidRDefault="009C6E4E" w:rsidP="009C6E4E">
      <w:pPr>
        <w:ind w:left="720"/>
      </w:pPr>
      <w:r>
        <w:tab/>
        <w:t>The only new material is in 1.6 (absolute value inequalities).</w:t>
      </w:r>
    </w:p>
    <w:p w:rsidR="009C6E4E" w:rsidRPr="00E05C44" w:rsidRDefault="009C6E4E" w:rsidP="009C6E4E">
      <w:pPr>
        <w:ind w:left="720"/>
      </w:pPr>
    </w:p>
    <w:p w:rsidR="009C6E4E" w:rsidRDefault="009C6E4E" w:rsidP="009C6E4E">
      <w:pPr>
        <w:ind w:left="720"/>
      </w:pPr>
      <w:r w:rsidRPr="00E05C44">
        <w:t>CHAPTER 2-</w:t>
      </w:r>
      <w:r w:rsidRPr="00E05C44">
        <w:tab/>
      </w:r>
      <w:proofErr w:type="gramStart"/>
      <w:r w:rsidRPr="00E05C44">
        <w:t>Graphs</w:t>
      </w:r>
      <w:r>
        <w:t xml:space="preserve">  (</w:t>
      </w:r>
      <w:proofErr w:type="gramEnd"/>
      <w:r>
        <w:t>1 Exam)</w:t>
      </w:r>
    </w:p>
    <w:p w:rsidR="00740D4F" w:rsidRDefault="00740D4F" w:rsidP="009C6E4E">
      <w:pPr>
        <w:ind w:left="720"/>
      </w:pPr>
      <w:r>
        <w:tab/>
        <w:t>Sections 2.1 – 2.5</w:t>
      </w:r>
    </w:p>
    <w:p w:rsidR="009C6E4E" w:rsidRDefault="009C6E4E" w:rsidP="009C6E4E">
      <w:pPr>
        <w:ind w:left="720"/>
      </w:pPr>
    </w:p>
    <w:p w:rsidR="009C6E4E" w:rsidRDefault="009C6E4E" w:rsidP="009C6E4E">
      <w:pPr>
        <w:ind w:left="1440"/>
      </w:pPr>
      <w:r>
        <w:t>This chapter is mostly review as well.  The new topics include circles (2.4) and variation (2.5).  I spend about a week and a half on this chapter.</w:t>
      </w:r>
    </w:p>
    <w:p w:rsidR="009C6E4E" w:rsidRDefault="009C6E4E" w:rsidP="009C6E4E">
      <w:pPr>
        <w:ind w:left="720"/>
      </w:pPr>
    </w:p>
    <w:p w:rsidR="009C6E4E" w:rsidRDefault="009C6E4E" w:rsidP="009C6E4E">
      <w:pPr>
        <w:ind w:left="720"/>
      </w:pPr>
      <w:r w:rsidRPr="00E05C44">
        <w:t>CHAPTER 4-</w:t>
      </w:r>
      <w:r w:rsidRPr="00E05C44">
        <w:tab/>
      </w:r>
      <w:r>
        <w:t>Linear and Quadratic</w:t>
      </w:r>
      <w:r w:rsidRPr="00E05C44">
        <w:t xml:space="preserve"> </w:t>
      </w:r>
      <w:proofErr w:type="gramStart"/>
      <w:r w:rsidRPr="00E05C44">
        <w:t>Functions</w:t>
      </w:r>
      <w:r>
        <w:t xml:space="preserve">  (</w:t>
      </w:r>
      <w:proofErr w:type="gramEnd"/>
      <w:r>
        <w:t>1 Exam)</w:t>
      </w:r>
    </w:p>
    <w:p w:rsidR="00740D4F" w:rsidRDefault="00740D4F" w:rsidP="009C6E4E">
      <w:pPr>
        <w:ind w:left="720"/>
      </w:pPr>
      <w:r>
        <w:tab/>
        <w:t>Sections 4.1, 4.3, 4.4 (overview 4.2)</w:t>
      </w:r>
    </w:p>
    <w:p w:rsidR="009C6E4E" w:rsidRDefault="009C6E4E" w:rsidP="009C6E4E">
      <w:pPr>
        <w:ind w:left="720"/>
      </w:pPr>
    </w:p>
    <w:p w:rsidR="009C6E4E" w:rsidRDefault="009C6E4E" w:rsidP="009C6E4E">
      <w:pPr>
        <w:ind w:left="1440"/>
      </w:pPr>
      <w:r>
        <w:t>I prefer to teach chapter 4 before chapter 3.  I feel that a good understanding of parabolas strengthens the foundation for students before the family of functions is introduced.  I often have to teach so many of the chapter 4 concepts to help the students understand chapter 3.  When I taught chapter 3 first, chapter 4 felt like a review.</w:t>
      </w:r>
      <w:r w:rsidR="005B0E40">
        <w:t xml:space="preserve">  I spend about a week and a half on this chapter.</w:t>
      </w:r>
    </w:p>
    <w:p w:rsidR="009C6E4E" w:rsidRPr="00E05C44" w:rsidRDefault="009C6E4E" w:rsidP="009C6E4E"/>
    <w:p w:rsidR="005B0E40" w:rsidRDefault="009C6E4E" w:rsidP="009C6E4E">
      <w:pPr>
        <w:ind w:left="720"/>
      </w:pPr>
      <w:r w:rsidRPr="00E05C44">
        <w:t>CHAPTER 3-</w:t>
      </w:r>
      <w:r w:rsidRPr="00E05C44">
        <w:tab/>
        <w:t xml:space="preserve">Functions and Their </w:t>
      </w:r>
      <w:proofErr w:type="gramStart"/>
      <w:r w:rsidRPr="00E05C44">
        <w:t>Graphs</w:t>
      </w:r>
      <w:r w:rsidR="005B0E40">
        <w:t xml:space="preserve">  (</w:t>
      </w:r>
      <w:proofErr w:type="gramEnd"/>
      <w:r w:rsidR="005B0E40">
        <w:t>1 Exam)</w:t>
      </w:r>
    </w:p>
    <w:p w:rsidR="00740D4F" w:rsidRDefault="00740D4F" w:rsidP="009C6E4E">
      <w:pPr>
        <w:ind w:left="720"/>
      </w:pPr>
      <w:r>
        <w:tab/>
        <w:t>Sections 3.1 – 3.6</w:t>
      </w:r>
    </w:p>
    <w:p w:rsidR="005B0E40" w:rsidRDefault="005B0E40" w:rsidP="009C6E4E">
      <w:pPr>
        <w:ind w:left="720"/>
      </w:pPr>
    </w:p>
    <w:p w:rsidR="009C6E4E" w:rsidRDefault="005B0E40" w:rsidP="005B0E40">
      <w:pPr>
        <w:ind w:left="1440"/>
      </w:pPr>
      <w:r>
        <w:t>This chapter will take about 1.5 to 2 weeks.  The students need extra attention to detail to help them connect the all the aspects of functions and their graphs.  I find that the students have a deeper understanding of chapter 3 if chapter 4 is presented first.</w:t>
      </w:r>
      <w:r w:rsidR="009C6E4E" w:rsidRPr="00E05C44">
        <w:tab/>
      </w:r>
      <w:r w:rsidR="009C6E4E" w:rsidRPr="00E05C44">
        <w:tab/>
      </w:r>
    </w:p>
    <w:p w:rsidR="009C6E4E" w:rsidRPr="00E05C44" w:rsidRDefault="009C6E4E" w:rsidP="009C6E4E">
      <w:pPr>
        <w:ind w:left="720"/>
      </w:pPr>
    </w:p>
    <w:p w:rsidR="009C6E4E" w:rsidRDefault="009C6E4E" w:rsidP="005B0E40"/>
    <w:p w:rsidR="009C6E4E" w:rsidRDefault="009C6E4E" w:rsidP="009C6E4E">
      <w:pPr>
        <w:ind w:left="720"/>
      </w:pPr>
      <w:r>
        <w:t xml:space="preserve">CHAPTER 6- Exponential and Logarithmic </w:t>
      </w:r>
      <w:proofErr w:type="gramStart"/>
      <w:r>
        <w:t>Functions</w:t>
      </w:r>
      <w:r w:rsidR="005B0E40">
        <w:t xml:space="preserve">  (</w:t>
      </w:r>
      <w:proofErr w:type="gramEnd"/>
      <w:r w:rsidR="005B0E40">
        <w:t>2 Exams)</w:t>
      </w:r>
    </w:p>
    <w:p w:rsidR="005B0E40" w:rsidRDefault="00740D4F" w:rsidP="009C6E4E">
      <w:pPr>
        <w:ind w:left="720"/>
      </w:pPr>
      <w:r>
        <w:tab/>
        <w:t>Sections 6.1 – 6.8</w:t>
      </w:r>
    </w:p>
    <w:p w:rsidR="00740D4F" w:rsidRDefault="00740D4F" w:rsidP="009C6E4E">
      <w:pPr>
        <w:ind w:left="720"/>
      </w:pPr>
    </w:p>
    <w:p w:rsidR="005B0E40" w:rsidRDefault="005B0E40" w:rsidP="005B0E40">
      <w:pPr>
        <w:ind w:left="1440"/>
      </w:pPr>
      <w:r>
        <w:t>This chapter is huge in size and amount of material.  You need to spend extra time with it.  I break it down into two exams:  6.1 – 6.4 (graphing parts only) and 6.5 – 6.8 (equations and applications).  I spend at least three weeks on this chapter.  If I can manage longer, I will.</w:t>
      </w:r>
    </w:p>
    <w:p w:rsidR="005B0E40" w:rsidRDefault="005B0E40" w:rsidP="005B0E40"/>
    <w:p w:rsidR="00740D4F" w:rsidRDefault="00740D4F" w:rsidP="005B0E40"/>
    <w:p w:rsidR="005B0E40" w:rsidRPr="00740D4F" w:rsidRDefault="005B0E40" w:rsidP="005B0E40">
      <w:pPr>
        <w:ind w:left="720"/>
        <w:rPr>
          <w:b/>
          <w:i/>
          <w:color w:val="0070C0"/>
        </w:rPr>
      </w:pPr>
      <w:r w:rsidRPr="00740D4F">
        <w:rPr>
          <w:b/>
          <w:i/>
          <w:color w:val="0070C0"/>
        </w:rPr>
        <w:lastRenderedPageBreak/>
        <w:t>I usually combine Chapters 5 and 8 into one exam.  I spend two weeks here if I have the time.</w:t>
      </w:r>
    </w:p>
    <w:p w:rsidR="005B0E40" w:rsidRDefault="005B0E40" w:rsidP="009C6E4E">
      <w:pPr>
        <w:ind w:left="720"/>
      </w:pPr>
    </w:p>
    <w:p w:rsidR="005B0E40" w:rsidRDefault="005B0E40" w:rsidP="005B0E40">
      <w:pPr>
        <w:ind w:left="720"/>
      </w:pPr>
      <w:r w:rsidRPr="00E05C44">
        <w:t>CHAPTER 5-</w:t>
      </w:r>
      <w:r w:rsidRPr="00E05C44">
        <w:tab/>
      </w:r>
      <w:r>
        <w:t>Polynomial and Rational</w:t>
      </w:r>
      <w:r w:rsidRPr="00E05C44">
        <w:t xml:space="preserve"> Functions </w:t>
      </w:r>
    </w:p>
    <w:p w:rsidR="005B0E40" w:rsidRDefault="00740D4F" w:rsidP="009C6E4E">
      <w:pPr>
        <w:ind w:left="720"/>
      </w:pPr>
      <w:r>
        <w:tab/>
        <w:t>Sections 5.1 – 5.3</w:t>
      </w:r>
    </w:p>
    <w:p w:rsidR="00740D4F" w:rsidRDefault="00740D4F" w:rsidP="009C6E4E">
      <w:pPr>
        <w:ind w:left="720"/>
      </w:pPr>
    </w:p>
    <w:p w:rsidR="005B0E40" w:rsidRDefault="005B0E40" w:rsidP="005B0E40">
      <w:pPr>
        <w:ind w:left="1440"/>
      </w:pPr>
      <w:r>
        <w:t>I leave chapters 5 and 8 until the end.  If I am falling behind schedule, then this is easier material for the students to learn at a faster rate or on their own.  I am running short of time, I will only overview 5.3 (oblique asymptotes).</w:t>
      </w:r>
    </w:p>
    <w:p w:rsidR="009C6E4E" w:rsidRPr="00E05C44" w:rsidRDefault="005B0E40" w:rsidP="009C6E4E">
      <w:pPr>
        <w:ind w:left="720"/>
      </w:pPr>
      <w:r>
        <w:t xml:space="preserve"> </w:t>
      </w:r>
    </w:p>
    <w:p w:rsidR="009C6E4E" w:rsidRDefault="009C6E4E" w:rsidP="009C6E4E">
      <w:pPr>
        <w:ind w:left="720"/>
      </w:pPr>
      <w:r>
        <w:t>CHAPTER 8</w:t>
      </w:r>
      <w:r w:rsidRPr="00E05C44">
        <w:t>-</w:t>
      </w:r>
      <w:r w:rsidRPr="00E05C44">
        <w:tab/>
        <w:t>Systems of Equations and Inequalities</w:t>
      </w:r>
    </w:p>
    <w:p w:rsidR="00740D4F" w:rsidRDefault="00740D4F" w:rsidP="009C6E4E">
      <w:pPr>
        <w:ind w:left="720"/>
      </w:pPr>
      <w:r>
        <w:tab/>
        <w:t>Sections 8.1, 8.6, 8.7</w:t>
      </w:r>
    </w:p>
    <w:p w:rsidR="00740D4F" w:rsidRDefault="00740D4F" w:rsidP="009C6E4E">
      <w:pPr>
        <w:ind w:left="720"/>
      </w:pPr>
    </w:p>
    <w:p w:rsidR="005B0E40" w:rsidRDefault="005B0E40" w:rsidP="00740D4F">
      <w:pPr>
        <w:ind w:left="1440"/>
      </w:pPr>
      <w:r>
        <w:t>This is a good material to teach at the end of the semester.  It can be lengthy to do full example, but the students have some prerequisite knowledge of the main ideas involved.</w:t>
      </w:r>
    </w:p>
    <w:p w:rsidR="009C6E4E" w:rsidRDefault="009C6E4E" w:rsidP="009C6E4E">
      <w:pPr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9C6E4E" w:rsidRDefault="009C6E4E" w:rsidP="009C6E4E">
      <w:pPr>
        <w:rPr>
          <w:b/>
          <w:bCs/>
          <w:i/>
          <w:iCs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br w:type="page"/>
      </w:r>
      <w:r>
        <w:rPr>
          <w:rFonts w:cs="Arial"/>
          <w:b/>
          <w:bCs/>
          <w:i/>
          <w:iCs/>
          <w:color w:val="000000"/>
          <w:sz w:val="28"/>
          <w:szCs w:val="28"/>
        </w:rPr>
        <w:lastRenderedPageBreak/>
        <w:t>MAC 11</w:t>
      </w:r>
      <w:r>
        <w:rPr>
          <w:b/>
          <w:bCs/>
          <w:i/>
          <w:iCs/>
          <w:color w:val="000000"/>
          <w:sz w:val="28"/>
          <w:szCs w:val="28"/>
        </w:rPr>
        <w:t>05 – College Algebra 9</w:t>
      </w:r>
      <w:proofErr w:type="spellStart"/>
      <w:r>
        <w:rPr>
          <w:b/>
          <w:bCs/>
          <w:i/>
          <w:iCs/>
          <w:color w:val="000000"/>
          <w:position w:val="6"/>
          <w:sz w:val="28"/>
          <w:szCs w:val="28"/>
        </w:rPr>
        <w:t>th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ed. (red book)</w:t>
      </w:r>
    </w:p>
    <w:p w:rsidR="009C6E4E" w:rsidRPr="00C9715A" w:rsidRDefault="009C6E4E" w:rsidP="009C6E4E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Assignments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8690"/>
      </w:tblGrid>
      <w:tr w:rsidR="009C6E4E" w:rsidRPr="00F07F9C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6E4E" w:rsidRPr="00F07F9C" w:rsidRDefault="009C6E4E" w:rsidP="0060085B">
            <w:pPr>
              <w:spacing w:before="100" w:after="100"/>
              <w:jc w:val="center"/>
              <w:rPr>
                <w:b/>
                <w:bCs/>
                <w:i/>
                <w:iCs/>
                <w:color w:val="000000"/>
              </w:rPr>
            </w:pPr>
            <w:r w:rsidRPr="00F07F9C">
              <w:rPr>
                <w:b/>
                <w:bCs/>
                <w:i/>
                <w:iCs/>
                <w:color w:val="00000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6E4E" w:rsidRPr="00F07F9C" w:rsidRDefault="009C6E4E" w:rsidP="0060085B">
            <w:pPr>
              <w:spacing w:before="100" w:after="100"/>
              <w:jc w:val="center"/>
              <w:rPr>
                <w:b/>
                <w:bCs/>
                <w:i/>
                <w:iCs/>
                <w:color w:val="000000"/>
              </w:rPr>
            </w:pPr>
            <w:r w:rsidRPr="00F07F9C">
              <w:rPr>
                <w:b/>
                <w:bCs/>
                <w:i/>
                <w:iCs/>
                <w:color w:val="000000"/>
              </w:rPr>
              <w:t>Suggested Problems</w:t>
            </w: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 w:rsidRPr="00582A3B"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1 – Absolute Value Equations and Inequalities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1.5   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 11-16, 23, 25, 27, 31, 33, 35, 37, 39-52, 53, 55, 57, 59, 63, 67, 71, 75, 77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1.6   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1-7, 9, 11, 13, 19, 21, 23, 25, 31, 35, 39, 41, 47, 53, 55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1 -31, 39 – 45, 47 – 77 odds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color w:val="000000"/>
              </w:rPr>
            </w:pP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 w:rsidRPr="00582A3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 w:rsidRPr="00582A3B"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2 – Graphs (lines and variation)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15, 17, 19, 23, 29, 35, 39, 41, 45, 59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 13, 15, 39, 41, 43, 45, 47, 51-69 odd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11,13, 15, 17, 23, 25, 27, 41, 43, 45, 47, 49, 57, 59, 65, 71, 73, 79, 115, 103-106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33 odds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3-14, 15, 17, 23, 25, 31, 37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3 -- Functions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15-37 odd, 39, 41, 47-79 odd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1-9, 11-21, 23, 25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1-28, 33, 35, 45, 53, 57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25, 29, 31, 33, 41-44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7-26, 35, 37, 39, 41, 65, 67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1-7, 14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4 – Linear and Quadratic Functions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13, 15, 17, 21, 23, 25, 29, 37, 38, 41, 43, 47, 49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1-10, 11-18, 19, 21, 27, 35, 39, 41, 45, 49, 53-58, 77, 81, 83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3, 5, 7, 9, 11, 17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6 – Logarithms and Exponents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b/>
                <w:bCs/>
                <w:color w:val="000000"/>
              </w:rPr>
              <w:t xml:space="preserve"> 6.1   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1-13 odd, 21-27 odd, 29, 33, 41, 45-51 odd, 59, 65, 69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1-16, 17-22, 31-39 odd, 41-46, 47-57 odd, 59, 63, 65, 88, 90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1-10, 11, 13, 29-36, 37, 39, 41, 43, 45, 47, 53, 55, 57, 59, 61, 67, 69, 75, 79, 85, 95, 97, 99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1-6, 9, 13, 17, 19, 21, 23, 25-36, 37-47 odd,  63-70, 71, 73, 75, 87-105 odd, 117, 121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1-6, 7-17 odd, 23-29 odd, 31-39 odd, 51, 53, 55, 57, 63, 65-72, 73, 75, 77, 79, 81, 83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9, 14, 15, 17, 31, 35, 37, 43, 45, 49,63, 75, 81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6.7   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1, 3, 5, 11, 13, 21, 31, 35, 39, 43, 51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6.8   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1, 3, 5, 7, 11, 13, 15, 23, 25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5 – Rational Functions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1-22, 37-43 odd, 45, 47, 51, 53, 55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1-21 odd, 23-28, 41, 43, 45, 47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7, 11, 13, 25, 45-48, 49, 54, 55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5 – 37 odd  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11-63 odd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color w:val="000000"/>
              </w:rPr>
            </w:pPr>
          </w:p>
        </w:tc>
      </w:tr>
      <w:tr w:rsidR="009C6E4E" w:rsidRPr="009E5912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Default="009C6E4E" w:rsidP="0060085B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9E5912" w:rsidRDefault="009C6E4E" w:rsidP="0060085B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8 – Systems of Equations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1-6, 7, 9, 13, 17, 19, 23, 29, 33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5-29 odd, 55-67 odd,  71, 83, 85</w:t>
            </w:r>
          </w:p>
        </w:tc>
      </w:tr>
      <w:tr w:rsidR="009C6E4E" w:rsidRPr="00582A3B" w:rsidTr="0060085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8.7   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E" w:rsidRPr="00582A3B" w:rsidRDefault="009C6E4E" w:rsidP="0060085B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 13, 15, 23-29 odd, 43-49 odd, 53-56, 57, 59</w:t>
            </w:r>
          </w:p>
        </w:tc>
      </w:tr>
    </w:tbl>
    <w:p w:rsidR="00C30604" w:rsidRDefault="00C30604"/>
    <w:sectPr w:rsidR="00C3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4E"/>
    <w:rsid w:val="004F693E"/>
    <w:rsid w:val="005B0E40"/>
    <w:rsid w:val="00740D4F"/>
    <w:rsid w:val="00825D69"/>
    <w:rsid w:val="009C6E4E"/>
    <w:rsid w:val="00C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4064-2F2E-4A0C-B9AA-3A463A2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C6E4E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Montague-Kincade</dc:creator>
  <cp:keywords/>
  <dc:description/>
  <cp:lastModifiedBy>Amy Montague-Kincade</cp:lastModifiedBy>
  <cp:revision>2</cp:revision>
  <dcterms:created xsi:type="dcterms:W3CDTF">2017-08-24T12:59:00Z</dcterms:created>
  <dcterms:modified xsi:type="dcterms:W3CDTF">2017-08-24T12:59:00Z</dcterms:modified>
</cp:coreProperties>
</file>